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C2" w:rsidRDefault="00160EE7">
      <w:r>
        <w:t>Na filmie widać trzech policjantów z ubranymi kamizelkami odblaskowymi z napisem policja oraz dwóch kr</w:t>
      </w:r>
      <w:bookmarkStart w:id="0" w:name="_GoBack"/>
      <w:bookmarkEnd w:id="0"/>
      <w:r>
        <w:t>yminalnych idących ulicami Krakowa wraz za psem tropiącym w poszukiwaniu zaginionych nastolatek.</w:t>
      </w:r>
    </w:p>
    <w:sectPr w:rsidR="00EB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9E"/>
    <w:rsid w:val="00160EE7"/>
    <w:rsid w:val="00DA099E"/>
    <w:rsid w:val="00E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Szpiech Piotr</dc:creator>
  <cp:lastModifiedBy>Szpiech Piotr</cp:lastModifiedBy>
  <cp:revision>2</cp:revision>
  <dcterms:created xsi:type="dcterms:W3CDTF">2023-02-17T13:35:00Z</dcterms:created>
  <dcterms:modified xsi:type="dcterms:W3CDTF">2023-02-17T13:35:00Z</dcterms:modified>
</cp:coreProperties>
</file>